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51FC" w14:textId="19C839E9" w:rsidR="003A19B8" w:rsidRDefault="003A19B8" w:rsidP="003A19B8">
      <w:pPr>
        <w:rPr>
          <w:b/>
          <w:bCs/>
        </w:rPr>
      </w:pPr>
      <w:bookmarkStart w:id="0" w:name="_GoBack"/>
      <w:bookmarkEnd w:id="0"/>
      <w:r>
        <w:rPr>
          <w:b/>
          <w:bCs/>
        </w:rPr>
        <w:t>Sustain</w:t>
      </w:r>
      <w:r w:rsidRPr="00545707">
        <w:rPr>
          <w:b/>
          <w:bCs/>
        </w:rPr>
        <w:t xml:space="preserve"> </w:t>
      </w:r>
      <w:r>
        <w:rPr>
          <w:b/>
          <w:bCs/>
        </w:rPr>
        <w:t xml:space="preserve">Pioneer </w:t>
      </w:r>
      <w:r w:rsidRPr="00545707">
        <w:rPr>
          <w:b/>
          <w:bCs/>
        </w:rPr>
        <w:t xml:space="preserve">Worker Post </w:t>
      </w:r>
      <w:r>
        <w:rPr>
          <w:b/>
          <w:bCs/>
        </w:rPr>
        <w:t>Advert</w:t>
      </w:r>
    </w:p>
    <w:p w14:paraId="6307335F" w14:textId="7A7E89A2" w:rsidR="003A19B8" w:rsidRDefault="003A19B8" w:rsidP="003A19B8">
      <w:r>
        <w:t>An exciting part-time opportunity for pioneer ministry has arisen within the Barton, Brigg and Wolds Methodist Circuit in Lincolnshire.</w:t>
      </w:r>
    </w:p>
    <w:p w14:paraId="264AA30C" w14:textId="12E869F1" w:rsidR="003A19B8" w:rsidRDefault="003A19B8" w:rsidP="003A19B8">
      <w:r>
        <w:t xml:space="preserve">We are looking for someone to work as team leader of the Sustain which is a New Places for New People pilot Community based in a secondary school in Brigg. </w:t>
      </w:r>
    </w:p>
    <w:p w14:paraId="185DCD8B" w14:textId="71521A56" w:rsidR="003A19B8" w:rsidRDefault="003A19B8" w:rsidP="003A19B8">
      <w:r>
        <w:t xml:space="preserve">The successful candidate will have a personal faith in Jesus Christ and be passionate about pioneer work. They will relate and work effectively with people from all walks of life, but especially with teenagers. </w:t>
      </w:r>
    </w:p>
    <w:p w14:paraId="61A2FA3A" w14:textId="1A331612" w:rsidR="003A19B8" w:rsidRDefault="003A19B8" w:rsidP="003A19B8">
      <w:r>
        <w:t xml:space="preserve">Salary </w:t>
      </w:r>
      <w:r w:rsidR="00C645A8">
        <w:t xml:space="preserve">£5137.65 </w:t>
      </w:r>
      <w:r w:rsidR="0010378B">
        <w:t>for 39</w:t>
      </w:r>
      <w:r w:rsidR="00871DC6">
        <w:t xml:space="preserve"> weeks, term-time only</w:t>
      </w:r>
      <w:r>
        <w:t xml:space="preserve">. </w:t>
      </w:r>
      <w:r w:rsidR="0010378B">
        <w:t>Flexible working will be required as the work load will vary. This may include some evening and week-end working.</w:t>
      </w:r>
    </w:p>
    <w:p w14:paraId="288DEB38" w14:textId="765BC76E" w:rsidR="003A19B8" w:rsidRDefault="003A19B8" w:rsidP="003A19B8">
      <w:r>
        <w:t xml:space="preserve">Start date: </w:t>
      </w:r>
      <w:r w:rsidR="00497246">
        <w:t xml:space="preserve">Monday </w:t>
      </w:r>
      <w:r w:rsidR="008E0250">
        <w:t>18</w:t>
      </w:r>
      <w:r w:rsidR="00497246" w:rsidRPr="00497246">
        <w:rPr>
          <w:vertAlign w:val="superscript"/>
        </w:rPr>
        <w:t>th</w:t>
      </w:r>
      <w:r w:rsidR="00497246">
        <w:t xml:space="preserve"> September or </w:t>
      </w:r>
      <w:r>
        <w:t>as soon as possible</w:t>
      </w:r>
      <w:r w:rsidR="00497246">
        <w:t xml:space="preserve"> after</w:t>
      </w:r>
      <w:r>
        <w:t>.</w:t>
      </w:r>
    </w:p>
    <w:p w14:paraId="43CBB483" w14:textId="6B3152D4" w:rsidR="004C5105" w:rsidRDefault="004C5105" w:rsidP="003A19B8">
      <w:r>
        <w:t>Fixed term contract: 9</w:t>
      </w:r>
      <w:r w:rsidRPr="004C5105">
        <w:rPr>
          <w:vertAlign w:val="superscript"/>
        </w:rPr>
        <w:t>th</w:t>
      </w:r>
      <w:r>
        <w:t xml:space="preserve"> September 2024 – 31</w:t>
      </w:r>
      <w:r w:rsidRPr="004C5105">
        <w:rPr>
          <w:vertAlign w:val="superscript"/>
        </w:rPr>
        <w:t>st</w:t>
      </w:r>
      <w:r>
        <w:t xml:space="preserve"> July 2025</w:t>
      </w:r>
    </w:p>
    <w:p w14:paraId="7105B48E" w14:textId="39FEB6D4" w:rsidR="008E0250" w:rsidRPr="008E0250" w:rsidRDefault="008E0250" w:rsidP="003A19B8">
      <w:pPr>
        <w:rPr>
          <w:rFonts w:cs="Times New Roman"/>
        </w:rPr>
      </w:pPr>
      <w:r w:rsidRPr="008E0250">
        <w:rPr>
          <w:rFonts w:cs="Times New Roman"/>
          <w:shd w:val="clear" w:color="auto" w:fill="FFFFFF"/>
        </w:rPr>
        <w:t>This is a contract for 390 hours of which 348 hours will be working hours to be worked during term time (average of 8.9 hours per week based on a September start date) and the other 42 hours will be paid holiday to be taken in school holidays. </w:t>
      </w:r>
    </w:p>
    <w:p w14:paraId="0AE091C7" w14:textId="77777777" w:rsidR="003A19B8" w:rsidRDefault="003A19B8" w:rsidP="003A19B8">
      <w:r>
        <w:t>Full training and professional development offered.</w:t>
      </w:r>
    </w:p>
    <w:p w14:paraId="644531F1" w14:textId="77777777" w:rsidR="003A19B8" w:rsidRDefault="003A19B8" w:rsidP="003A19B8">
      <w:r>
        <w:t xml:space="preserve">For further information and to get an application pack please contact Mrs Sue Brumpton </w:t>
      </w:r>
    </w:p>
    <w:p w14:paraId="4D99E2A9" w14:textId="37109979" w:rsidR="003A19B8" w:rsidRDefault="003A19B8" w:rsidP="003A19B8">
      <w:r>
        <w:t xml:space="preserve">Email address: </w:t>
      </w:r>
      <w:hyperlink r:id="rId7" w:history="1">
        <w:r w:rsidR="00FC2525" w:rsidRPr="00C61B52">
          <w:rPr>
            <w:rStyle w:val="Hyperlink"/>
          </w:rPr>
          <w:t>BBandWcircuit@outlook.com</w:t>
        </w:r>
      </w:hyperlink>
      <w:r w:rsidR="00FC2525">
        <w:t xml:space="preserve"> </w:t>
      </w:r>
    </w:p>
    <w:p w14:paraId="23994DC1" w14:textId="77777777" w:rsidR="003A19B8" w:rsidRDefault="003A19B8" w:rsidP="003A19B8">
      <w:r>
        <w:t>Applicants should send the following by email or by post:</w:t>
      </w:r>
    </w:p>
    <w:p w14:paraId="4B48AF38" w14:textId="77777777" w:rsidR="003A19B8" w:rsidRDefault="003A19B8" w:rsidP="003A19B8">
      <w:r>
        <w:t>Covering letter of application</w:t>
      </w:r>
    </w:p>
    <w:p w14:paraId="3E76C379" w14:textId="77777777" w:rsidR="003A19B8" w:rsidRDefault="003A19B8" w:rsidP="003A19B8">
      <w:r>
        <w:t>Completed application form</w:t>
      </w:r>
    </w:p>
    <w:p w14:paraId="6D35C169" w14:textId="77777777" w:rsidR="003A19B8" w:rsidRDefault="003A19B8" w:rsidP="003A19B8">
      <w:r>
        <w:t xml:space="preserve">Appointment will be subject to satisfactory references and an enhanced DBS check with barring lists. </w:t>
      </w:r>
    </w:p>
    <w:p w14:paraId="4249CBC9" w14:textId="77777777" w:rsidR="003A19B8" w:rsidRPr="00221C1A" w:rsidRDefault="003A19B8" w:rsidP="003A19B8">
      <w:pPr>
        <w:rPr>
          <w:rFonts w:cs="Times New Roman"/>
          <w:szCs w:val="24"/>
        </w:rPr>
      </w:pPr>
      <w:r>
        <w:t xml:space="preserve">Postal address: </w:t>
      </w:r>
      <w:r w:rsidRPr="00221C1A">
        <w:rPr>
          <w:rFonts w:cs="Times New Roman"/>
          <w:color w:val="0B0C0C"/>
          <w:szCs w:val="24"/>
          <w:shd w:val="clear" w:color="auto" w:fill="FFFFFF"/>
        </w:rPr>
        <w:t>Brigg Methodist Church</w:t>
      </w:r>
      <w:r>
        <w:rPr>
          <w:rFonts w:cs="Times New Roman"/>
          <w:color w:val="0B0C0C"/>
          <w:szCs w:val="24"/>
          <w:shd w:val="clear" w:color="auto" w:fill="FFFFFF"/>
        </w:rPr>
        <w:t xml:space="preserve">, </w:t>
      </w:r>
      <w:r w:rsidRPr="00221C1A">
        <w:rPr>
          <w:rFonts w:cs="Times New Roman"/>
          <w:color w:val="0B0C0C"/>
          <w:szCs w:val="24"/>
          <w:shd w:val="clear" w:color="auto" w:fill="FFFFFF"/>
        </w:rPr>
        <w:t>Wesley Road</w:t>
      </w:r>
      <w:r>
        <w:rPr>
          <w:rFonts w:cs="Times New Roman"/>
          <w:color w:val="0B0C0C"/>
          <w:szCs w:val="24"/>
          <w:shd w:val="clear" w:color="auto" w:fill="FFFFFF"/>
        </w:rPr>
        <w:t xml:space="preserve">, </w:t>
      </w:r>
      <w:r w:rsidRPr="00221C1A">
        <w:rPr>
          <w:rFonts w:cs="Times New Roman"/>
          <w:color w:val="0B0C0C"/>
          <w:szCs w:val="24"/>
          <w:shd w:val="clear" w:color="auto" w:fill="FFFFFF"/>
        </w:rPr>
        <w:t>Brigg</w:t>
      </w:r>
      <w:r>
        <w:rPr>
          <w:rFonts w:cs="Times New Roman"/>
          <w:color w:val="0B0C0C"/>
          <w:szCs w:val="24"/>
          <w:shd w:val="clear" w:color="auto" w:fill="FFFFFF"/>
        </w:rPr>
        <w:t xml:space="preserve"> </w:t>
      </w:r>
      <w:r w:rsidRPr="00221C1A">
        <w:rPr>
          <w:rFonts w:cs="Times New Roman"/>
          <w:color w:val="0B0C0C"/>
          <w:szCs w:val="24"/>
          <w:shd w:val="clear" w:color="auto" w:fill="FFFFFF"/>
        </w:rPr>
        <w:t>DN20 8TR</w:t>
      </w:r>
    </w:p>
    <w:p w14:paraId="241BB490" w14:textId="38609D4A" w:rsidR="003A19B8" w:rsidRDefault="003A19B8" w:rsidP="003A19B8">
      <w:r>
        <w:t xml:space="preserve">Closing date: Tuesday </w:t>
      </w:r>
      <w:r w:rsidR="006B42D8">
        <w:t>3</w:t>
      </w:r>
      <w:r w:rsidR="006B42D8" w:rsidRPr="006B42D8">
        <w:rPr>
          <w:vertAlign w:val="superscript"/>
        </w:rPr>
        <w:t>rd</w:t>
      </w:r>
      <w:r w:rsidR="006B42D8">
        <w:t xml:space="preserve"> September</w:t>
      </w:r>
      <w:r>
        <w:t xml:space="preserve"> 202</w:t>
      </w:r>
      <w:r w:rsidR="00497246">
        <w:t>4</w:t>
      </w:r>
      <w:r>
        <w:t xml:space="preserve"> at 9.00 am.</w:t>
      </w:r>
    </w:p>
    <w:p w14:paraId="71DD13E8" w14:textId="53201C8A" w:rsidR="00497246" w:rsidRDefault="00497246" w:rsidP="003A19B8">
      <w:r>
        <w:t xml:space="preserve">Interviews: Week beginning </w:t>
      </w:r>
      <w:r w:rsidR="006B42D8">
        <w:t>9</w:t>
      </w:r>
      <w:r w:rsidR="006B42D8">
        <w:rPr>
          <w:vertAlign w:val="superscript"/>
        </w:rPr>
        <w:t>th</w:t>
      </w:r>
      <w:r>
        <w:t xml:space="preserve"> September 2024</w:t>
      </w:r>
    </w:p>
    <w:p w14:paraId="366C4394" w14:textId="77777777" w:rsidR="00B3296E" w:rsidRDefault="00B3296E"/>
    <w:sectPr w:rsidR="00B3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B8"/>
    <w:rsid w:val="0010378B"/>
    <w:rsid w:val="003A19B8"/>
    <w:rsid w:val="00497246"/>
    <w:rsid w:val="004C5105"/>
    <w:rsid w:val="006B42D8"/>
    <w:rsid w:val="00871DC6"/>
    <w:rsid w:val="008E0250"/>
    <w:rsid w:val="00B3296E"/>
    <w:rsid w:val="00C645A8"/>
    <w:rsid w:val="00D97FDE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4391"/>
  <w15:chartTrackingRefBased/>
  <w15:docId w15:val="{28D14406-3028-4565-8F81-1097D62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BandWcircuit@outloo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8CA2A-F8D9-45D0-AAEF-3049D21F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36BDF-EA75-4A69-A4A7-9A7C97880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31AE0-DB0C-4369-8BC5-63BD0AC15E6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912773d-c7b7-4352-91d0-e1ed3ca585d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Alison Godfrey</cp:lastModifiedBy>
  <cp:revision>2</cp:revision>
  <dcterms:created xsi:type="dcterms:W3CDTF">2024-08-21T07:57:00Z</dcterms:created>
  <dcterms:modified xsi:type="dcterms:W3CDTF">2024-08-21T07:57:00Z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